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A562" w14:textId="4D465740" w:rsidR="0068722C" w:rsidRPr="00DE0209" w:rsidRDefault="0068722C" w:rsidP="0018749E">
      <w:pPr>
        <w:spacing w:before="100" w:beforeAutospacing="1" w:after="100" w:afterAutospacing="1"/>
        <w:ind w:left="360"/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  <w:t>Reading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:</w:t>
      </w:r>
    </w:p>
    <w:p w14:paraId="79CE7A90" w14:textId="77777777" w:rsidR="0068722C" w:rsidRPr="0068722C" w:rsidRDefault="0068722C" w:rsidP="0068722C">
      <w:pPr>
        <w:numPr>
          <w:ilvl w:val="0"/>
          <w:numId w:val="10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do I use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evidence t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o support how a character has changed over time? </w:t>
      </w:r>
    </w:p>
    <w:p w14:paraId="0140F0B6" w14:textId="77777777" w:rsidR="0068722C" w:rsidRPr="0068722C" w:rsidRDefault="0068722C" w:rsidP="0068722C">
      <w:pPr>
        <w:numPr>
          <w:ilvl w:val="0"/>
          <w:numId w:val="10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How do I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summarize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a text with only the essential information? </w:t>
      </w:r>
    </w:p>
    <w:p w14:paraId="335F161D" w14:textId="77777777" w:rsidR="0068722C" w:rsidRPr="0068722C" w:rsidRDefault="0068722C" w:rsidP="0068722C">
      <w:pPr>
        <w:numPr>
          <w:ilvl w:val="0"/>
          <w:numId w:val="10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How can I use evidence from the text to determine the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cause and effect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relationships?</w:t>
      </w:r>
    </w:p>
    <w:p w14:paraId="61E01F84" w14:textId="77777777" w:rsidR="0068722C" w:rsidRPr="0068722C" w:rsidRDefault="0068722C" w:rsidP="0068722C">
      <w:pPr>
        <w:numPr>
          <w:ilvl w:val="0"/>
          <w:numId w:val="10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do I determine the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main idea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using supporting details while reading informational texts?</w:t>
      </w:r>
    </w:p>
    <w:p w14:paraId="51D68B3E" w14:textId="5A7A6FB0" w:rsidR="00DE0209" w:rsidRDefault="0068722C" w:rsidP="00DE0209">
      <w:pPr>
        <w:numPr>
          <w:ilvl w:val="0"/>
          <w:numId w:val="10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do I make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inferences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based on what the text says and my background knowledge?</w:t>
      </w:r>
    </w:p>
    <w:p w14:paraId="261B9BEA" w14:textId="77777777" w:rsidR="00DE0209" w:rsidRPr="0068722C" w:rsidRDefault="00DE0209" w:rsidP="00DE0209">
      <w:pPr>
        <w:spacing w:before="100" w:beforeAutospacing="1" w:after="100" w:afterAutospacing="1"/>
        <w:ind w:left="360"/>
        <w:rPr>
          <w:rFonts w:ascii="KG Primary Penmanship" w:eastAsia="Times New Roman" w:hAnsi="KG Primary Penmanship" w:cs="Times New Roman"/>
          <w:b/>
          <w:color w:val="000000" w:themeColor="text1"/>
          <w:sz w:val="10"/>
          <w:szCs w:val="10"/>
          <w:lang w:val="en-GB" w:eastAsia="en-GB"/>
        </w:rPr>
      </w:pPr>
    </w:p>
    <w:p w14:paraId="4989C812" w14:textId="5CC01670" w:rsidR="0068722C" w:rsidRP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  <w:lastRenderedPageBreak/>
        <w:t>Writing:</w:t>
      </w:r>
    </w:p>
    <w:p w14:paraId="7DA09E00" w14:textId="77777777" w:rsidR="0068722C" w:rsidRPr="0068722C" w:rsidRDefault="0068722C" w:rsidP="0068722C">
      <w:pPr>
        <w:numPr>
          <w:ilvl w:val="0"/>
          <w:numId w:val="11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How can developing an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idea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help make my writing more interesting?</w:t>
      </w:r>
    </w:p>
    <w:p w14:paraId="15DA6F1F" w14:textId="77777777" w:rsidR="0068722C" w:rsidRPr="0068722C" w:rsidRDefault="0068722C" w:rsidP="0068722C">
      <w:pPr>
        <w:numPr>
          <w:ilvl w:val="0"/>
          <w:numId w:val="11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What is my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purpose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of writing? Who is my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audience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77E5BB52" w14:textId="77777777" w:rsidR="0068722C" w:rsidRPr="0068722C" w:rsidRDefault="0068722C" w:rsidP="0068722C">
      <w:pPr>
        <w:numPr>
          <w:ilvl w:val="0"/>
          <w:numId w:val="11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What strategies can I use to organize my writing into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sequential events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4350286F" w14:textId="77777777" w:rsidR="0068722C" w:rsidRPr="00DE0209" w:rsidRDefault="0068722C" w:rsidP="0068722C">
      <w:pPr>
        <w:numPr>
          <w:ilvl w:val="0"/>
          <w:numId w:val="11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What is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descriptive writing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and how does that enhance the big idea of my writing?</w:t>
      </w:r>
    </w:p>
    <w:p w14:paraId="4F789559" w14:textId="77777777" w:rsidR="0018749E" w:rsidRDefault="0018749E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</w:p>
    <w:p w14:paraId="0C3925D8" w14:textId="77777777" w:rsidR="00DE0209" w:rsidRPr="0068722C" w:rsidRDefault="00DE0209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</w:p>
    <w:p w14:paraId="45CD3EF1" w14:textId="48FC01DB" w:rsidR="0068722C" w:rsidRP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Times New Roman" w:eastAsia="Times New Roman" w:hAnsi="Times New Roman" w:cs="Times New Roman"/>
          <w:b/>
          <w:color w:val="000000" w:themeColor="text1"/>
          <w:sz w:val="120"/>
          <w:szCs w:val="120"/>
          <w:lang w:val="en-GB" w:eastAsia="en-GB"/>
        </w:rPr>
        <w:lastRenderedPageBreak/>
        <w:t>​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  <w:t>Speaking &amp; Listening:</w:t>
      </w:r>
    </w:p>
    <w:p w14:paraId="32A32836" w14:textId="77777777" w:rsidR="0068722C" w:rsidRPr="0068722C" w:rsidRDefault="0068722C" w:rsidP="0068722C">
      <w:pPr>
        <w:numPr>
          <w:ilvl w:val="0"/>
          <w:numId w:val="12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Who is my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audience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and how to I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engage the listener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? </w:t>
      </w:r>
    </w:p>
    <w:p w14:paraId="384A5FAF" w14:textId="77777777" w:rsidR="0068722C" w:rsidRPr="0068722C" w:rsidRDefault="0068722C" w:rsidP="0068722C">
      <w:pPr>
        <w:numPr>
          <w:ilvl w:val="0"/>
          <w:numId w:val="12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How do I match my reading voice and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fluency t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o the audience that is listening?</w:t>
      </w:r>
    </w:p>
    <w:p w14:paraId="18457BAB" w14:textId="77777777" w:rsidR="0068722C" w:rsidRPr="0068722C" w:rsidRDefault="0068722C" w:rsidP="0068722C">
      <w:pPr>
        <w:numPr>
          <w:ilvl w:val="0"/>
          <w:numId w:val="12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When I share information with an audience, what is the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necessary information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that I must present?</w:t>
      </w:r>
    </w:p>
    <w:p w14:paraId="3CA60059" w14:textId="77777777" w:rsidR="0068722C" w:rsidRPr="00DE0209" w:rsidRDefault="0068722C" w:rsidP="0068722C">
      <w:pPr>
        <w:numPr>
          <w:ilvl w:val="0"/>
          <w:numId w:val="12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do I show others that I am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actively listening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(body language and responses)?</w:t>
      </w:r>
    </w:p>
    <w:p w14:paraId="0D16363D" w14:textId="77777777" w:rsid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600649D4" w14:textId="77777777" w:rsidR="0018749E" w:rsidRDefault="0018749E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076D8E0A" w14:textId="77777777" w:rsidR="00DE0209" w:rsidRPr="0068722C" w:rsidRDefault="00DE0209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282B77A9" w14:textId="6215B554" w:rsidR="0068722C" w:rsidRP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  <w:lastRenderedPageBreak/>
        <w:t>Social Studies:</w:t>
      </w:r>
    </w:p>
    <w:p w14:paraId="04FE2349" w14:textId="77777777" w:rsidR="0068722C" w:rsidRPr="0068722C" w:rsidRDefault="0068722C" w:rsidP="0068722C">
      <w:pPr>
        <w:numPr>
          <w:ilvl w:val="0"/>
          <w:numId w:val="13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What are the elements that make up a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culture or one's identity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249C6A82" w14:textId="51D56642" w:rsidR="0068722C" w:rsidRPr="0068722C" w:rsidRDefault="0068722C" w:rsidP="0068722C">
      <w:pPr>
        <w:numPr>
          <w:ilvl w:val="0"/>
          <w:numId w:val="13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can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events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, both physically and culturally,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cause people to change their lives</w:t>
      </w:r>
      <w:r w:rsidR="00CE777A"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(location, actions, jobs, etc.)?</w:t>
      </w:r>
    </w:p>
    <w:p w14:paraId="1FAEBF8A" w14:textId="77777777" w:rsidR="0068722C" w:rsidRPr="0068722C" w:rsidRDefault="0068722C" w:rsidP="0068722C">
      <w:pPr>
        <w:numPr>
          <w:ilvl w:val="0"/>
          <w:numId w:val="13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What is the relationship between ethnic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groups' cultures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and the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physical environment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they inhabit?</w:t>
      </w:r>
    </w:p>
    <w:p w14:paraId="0DF6E176" w14:textId="77777777" w:rsidR="0068722C" w:rsidRPr="0068722C" w:rsidRDefault="0068722C" w:rsidP="0068722C">
      <w:pPr>
        <w:numPr>
          <w:ilvl w:val="0"/>
          <w:numId w:val="13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can people from different cultures </w:t>
      </w:r>
      <w:proofErr w:type="gramStart"/>
      <w:r w:rsidRPr="0068722C">
        <w:rPr>
          <w:rFonts w:ascii="KG Primary Penmanship" w:eastAsia="Times New Roman" w:hAnsi="KG Primary Penmanship" w:cs="Times New Roman"/>
          <w:b/>
          <w:i/>
          <w:color w:val="000000" w:themeColor="text1"/>
          <w:sz w:val="120"/>
          <w:szCs w:val="120"/>
          <w:lang w:val="en-GB" w:eastAsia="en-GB"/>
        </w:rPr>
        <w:t>Seek</w:t>
      </w:r>
      <w:proofErr w:type="gramEnd"/>
      <w:r w:rsidRPr="0068722C">
        <w:rPr>
          <w:rFonts w:ascii="KG Primary Penmanship" w:eastAsia="Times New Roman" w:hAnsi="KG Primary Penmanship" w:cs="Times New Roman"/>
          <w:b/>
          <w:i/>
          <w:color w:val="000000" w:themeColor="text1"/>
          <w:sz w:val="120"/>
          <w:szCs w:val="120"/>
          <w:lang w:val="en-GB" w:eastAsia="en-GB"/>
        </w:rPr>
        <w:t xml:space="preserve"> First to </w:t>
      </w:r>
      <w:r w:rsidRPr="00DE0209">
        <w:rPr>
          <w:rFonts w:ascii="KG Primary Penmanship" w:eastAsia="Times New Roman" w:hAnsi="KG Primary Penmanship" w:cs="Times New Roman"/>
          <w:b/>
          <w:bCs/>
          <w:i/>
          <w:color w:val="000000" w:themeColor="text1"/>
          <w:sz w:val="120"/>
          <w:szCs w:val="120"/>
          <w:lang w:val="en-GB" w:eastAsia="en-GB"/>
        </w:rPr>
        <w:t>Understand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one another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in order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collaborate and solve problems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0AD76BE8" w14:textId="4F9B769C" w:rsidR="0068722C" w:rsidRP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u w:val="single"/>
          <w:lang w:val="en-GB" w:eastAsia="en-GB"/>
        </w:rPr>
        <w:lastRenderedPageBreak/>
        <w:t>Science:</w:t>
      </w:r>
    </w:p>
    <w:p w14:paraId="10055744" w14:textId="77777777" w:rsidR="0068722C" w:rsidRPr="0068722C" w:rsidRDefault="0068722C" w:rsidP="0068722C">
      <w:pPr>
        <w:numPr>
          <w:ilvl w:val="0"/>
          <w:numId w:val="14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What causes Earth's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surface to change a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nd how does it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affect the Earth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and people? </w:t>
      </w:r>
    </w:p>
    <w:p w14:paraId="37F190B7" w14:textId="77777777" w:rsidR="0068722C" w:rsidRPr="0068722C" w:rsidRDefault="0068722C" w:rsidP="0068722C">
      <w:pPr>
        <w:numPr>
          <w:ilvl w:val="0"/>
          <w:numId w:val="14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does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weathering, erosion, deposition, and other Earth processes change the Earth's surface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49497B1F" w14:textId="38FBE6BD" w:rsidR="0068722C" w:rsidRPr="0068722C" w:rsidRDefault="0068722C" w:rsidP="00CE777A">
      <w:pPr>
        <w:numPr>
          <w:ilvl w:val="0"/>
          <w:numId w:val="14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Ho</w:t>
      </w:r>
      <w:r w:rsidR="00CE777A"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w does Earth and it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s environment influence people's lives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23052869" w14:textId="77777777" w:rsidR="0068722C" w:rsidRPr="0068722C" w:rsidRDefault="0068722C" w:rsidP="0068722C">
      <w:pPr>
        <w:numPr>
          <w:ilvl w:val="0"/>
          <w:numId w:val="14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What is our Earth made of?</w:t>
      </w:r>
    </w:p>
    <w:p w14:paraId="17EBF6F3" w14:textId="77777777" w:rsidR="0068722C" w:rsidRPr="00DE0209" w:rsidRDefault="0068722C" w:rsidP="0068722C">
      <w:pPr>
        <w:numPr>
          <w:ilvl w:val="0"/>
          <w:numId w:val="14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How do rocks reflect Earth's history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05535543" w14:textId="77777777" w:rsid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68FAA4BC" w14:textId="77777777" w:rsidR="0068722C" w:rsidRDefault="0068722C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10EEBC73" w14:textId="77777777" w:rsidR="00DE0209" w:rsidRPr="0068722C" w:rsidRDefault="00DE0209" w:rsidP="0068722C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84"/>
          <w:szCs w:val="84"/>
          <w:lang w:val="en-GB" w:eastAsia="en-GB"/>
        </w:rPr>
      </w:pPr>
    </w:p>
    <w:p w14:paraId="4E11A2B2" w14:textId="77777777" w:rsidR="0068722C" w:rsidRPr="0068722C" w:rsidRDefault="0068722C" w:rsidP="0068722C">
      <w:pPr>
        <w:numPr>
          <w:ilvl w:val="0"/>
          <w:numId w:val="15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lastRenderedPageBreak/>
        <w:t>How do I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 save a document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 onto USB?</w:t>
      </w:r>
    </w:p>
    <w:p w14:paraId="159B77E2" w14:textId="77777777" w:rsidR="0068722C" w:rsidRPr="0068722C" w:rsidRDefault="0068722C" w:rsidP="0068722C">
      <w:pPr>
        <w:numPr>
          <w:ilvl w:val="0"/>
          <w:numId w:val="15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can I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use the computer to help me learn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0852DE30" w14:textId="77777777" w:rsidR="0068722C" w:rsidRPr="0068722C" w:rsidRDefault="0068722C" w:rsidP="0068722C">
      <w:pPr>
        <w:numPr>
          <w:ilvl w:val="0"/>
          <w:numId w:val="15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How can I use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 xml:space="preserve">apps 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 xml:space="preserve">to </w:t>
      </w: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display my learning and thinking</w:t>
      </w:r>
      <w:r w:rsidRPr="0068722C"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  <w:t>?</w:t>
      </w:r>
    </w:p>
    <w:p w14:paraId="6E229D0B" w14:textId="77777777" w:rsidR="0068722C" w:rsidRPr="00DE0209" w:rsidRDefault="0068722C" w:rsidP="0068722C">
      <w:pPr>
        <w:numPr>
          <w:ilvl w:val="0"/>
          <w:numId w:val="15"/>
        </w:num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color w:val="000000" w:themeColor="text1"/>
          <w:sz w:val="120"/>
          <w:szCs w:val="120"/>
          <w:lang w:val="en-GB" w:eastAsia="en-GB"/>
        </w:rPr>
      </w:pPr>
      <w:r w:rsidRPr="00DE0209">
        <w:rPr>
          <w:rFonts w:ascii="KG Primary Penmanship" w:eastAsia="Times New Roman" w:hAnsi="KG Primary Penmanship" w:cs="Times New Roman"/>
          <w:b/>
          <w:bCs/>
          <w:color w:val="000000" w:themeColor="text1"/>
          <w:sz w:val="120"/>
          <w:szCs w:val="120"/>
          <w:lang w:val="en-GB" w:eastAsia="en-GB"/>
        </w:rPr>
        <w:t>What is our class website for? What can I do on the website?</w:t>
      </w:r>
    </w:p>
    <w:p w14:paraId="4DF9F070" w14:textId="77777777" w:rsidR="00FE1864" w:rsidRDefault="00FE1864">
      <w:pPr>
        <w:rPr>
          <w:rFonts w:ascii="KG Primary Penmanship 2" w:hAnsi="KG Primary Penmanship 2"/>
          <w:b/>
          <w:sz w:val="84"/>
          <w:szCs w:val="84"/>
        </w:rPr>
      </w:pPr>
    </w:p>
    <w:p w14:paraId="31C03EB3" w14:textId="77777777" w:rsidR="00DE0209" w:rsidRDefault="00DE0209">
      <w:pPr>
        <w:rPr>
          <w:rFonts w:ascii="KG Primary Penmanship 2" w:hAnsi="KG Primary Penmanship 2"/>
          <w:b/>
          <w:sz w:val="84"/>
          <w:szCs w:val="84"/>
        </w:rPr>
      </w:pPr>
    </w:p>
    <w:p w14:paraId="37323856" w14:textId="77777777" w:rsidR="00DE0209" w:rsidRDefault="00DE0209">
      <w:pPr>
        <w:rPr>
          <w:rFonts w:ascii="KG Primary Penmanship 2" w:hAnsi="KG Primary Penmanship 2"/>
          <w:b/>
          <w:sz w:val="84"/>
          <w:szCs w:val="84"/>
        </w:rPr>
      </w:pPr>
    </w:p>
    <w:p w14:paraId="1CA816E2" w14:textId="77777777" w:rsidR="00DE0209" w:rsidRDefault="00DE0209">
      <w:pPr>
        <w:rPr>
          <w:rFonts w:ascii="KG Primary Penmanship 2" w:hAnsi="KG Primary Penmanship 2"/>
          <w:b/>
          <w:sz w:val="84"/>
          <w:szCs w:val="84"/>
        </w:rPr>
      </w:pPr>
    </w:p>
    <w:p w14:paraId="32CFA479" w14:textId="77777777" w:rsidR="00CE777A" w:rsidRDefault="00CE777A">
      <w:pPr>
        <w:rPr>
          <w:rFonts w:ascii="KG Primary Penmanship 2" w:hAnsi="KG Primary Penmanship 2"/>
          <w:b/>
          <w:sz w:val="84"/>
          <w:szCs w:val="84"/>
        </w:rPr>
      </w:pPr>
    </w:p>
    <w:p w14:paraId="62E58F32" w14:textId="77777777" w:rsidR="00CE777A" w:rsidRPr="00DE0209" w:rsidRDefault="00CE777A">
      <w:pPr>
        <w:rPr>
          <w:rFonts w:ascii="KG Primary Penmanship 2" w:hAnsi="KG Primary Penmanship 2"/>
          <w:b/>
          <w:sz w:val="120"/>
          <w:szCs w:val="120"/>
        </w:rPr>
      </w:pPr>
    </w:p>
    <w:p w14:paraId="67A288BC" w14:textId="77777777" w:rsidR="00DE0209" w:rsidRPr="00DE0209" w:rsidRDefault="00DE0209">
      <w:pPr>
        <w:rPr>
          <w:rFonts w:ascii="KG Primary Penmanship 2" w:hAnsi="KG Primary Penmanship 2"/>
          <w:b/>
          <w:sz w:val="120"/>
          <w:szCs w:val="120"/>
        </w:rPr>
      </w:pPr>
      <w:bookmarkStart w:id="0" w:name="_GoBack"/>
      <w:bookmarkEnd w:id="0"/>
    </w:p>
    <w:p w14:paraId="1DFA0869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  <w:lastRenderedPageBreak/>
        <w:t>Chapter 1</w:t>
      </w:r>
    </w:p>
    <w:p w14:paraId="1C21776E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1. How can you describe the value of a digit?</w:t>
      </w:r>
    </w:p>
    <w:p w14:paraId="4AEF7989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 xml:space="preserve">2. How can you read and write numbers through hundred </w:t>
      </w:r>
      <w:proofErr w:type="spellStart"/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thousands</w:t>
      </w:r>
      <w:proofErr w:type="spellEnd"/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?</w:t>
      </w:r>
    </w:p>
    <w:p w14:paraId="6016524C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3. How can you compare and order numbers?</w:t>
      </w:r>
    </w:p>
    <w:p w14:paraId="536027BE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4. How can you round numbers?</w:t>
      </w:r>
    </w:p>
    <w:p w14:paraId="2AE180B6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5. How can you rename a whole number?</w:t>
      </w:r>
    </w:p>
    <w:p w14:paraId="2813940B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6. How can you add whole numbers?</w:t>
      </w:r>
    </w:p>
    <w:p w14:paraId="1223403E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7. How can you subtract whole numbers?</w:t>
      </w:r>
    </w:p>
    <w:p w14:paraId="6D64409F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lastRenderedPageBreak/>
        <w:t>8. How can you use the strategy 'draw to solve comparison problems with addition and subtraction?</w:t>
      </w:r>
    </w:p>
    <w:p w14:paraId="3A0FF32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</w:p>
    <w:p w14:paraId="10EFB520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  <w:t>Chapter 2</w:t>
      </w:r>
    </w:p>
    <w:p w14:paraId="57044891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1. How can you model multiplication comparisons?</w:t>
      </w:r>
    </w:p>
    <w:p w14:paraId="5A60C881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2. How does a model help you solve a comparison character?</w:t>
      </w:r>
    </w:p>
    <w:p w14:paraId="4DF8D0EF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3. How does understanding place value help you multiply tens, hundreds, and thousands?</w:t>
      </w:r>
    </w:p>
    <w:p w14:paraId="5D74330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4. How can you estimate products by rounding and determine if exact answers are reasonable?</w:t>
      </w:r>
    </w:p>
    <w:p w14:paraId="4DD62A9F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lastRenderedPageBreak/>
        <w:t>5. How can you use the Distributive Property to multiply a 2-digit number by a 1-digit number?</w:t>
      </w:r>
    </w:p>
    <w:p w14:paraId="2C2DED81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 xml:space="preserve">6. How can you use expanded form to multiply a </w:t>
      </w:r>
      <w:proofErr w:type="spellStart"/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multidigit</w:t>
      </w:r>
      <w:proofErr w:type="spellEnd"/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 xml:space="preserve"> number by a 1 digit number?</w:t>
      </w:r>
    </w:p>
    <w:p w14:paraId="78FD3C3C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7. How can you use place value and partial products to multiply by a 1- digit number?</w:t>
      </w:r>
    </w:p>
    <w:p w14:paraId="25FCC9DA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8. How can you use mental math and properties to help you multiply numbers?</w:t>
      </w:r>
    </w:p>
    <w:p w14:paraId="6DD87401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9. When can you use the draw a diagram strategy to solve a multistep multiplication problem?</w:t>
      </w:r>
    </w:p>
    <w:p w14:paraId="23E732F7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lastRenderedPageBreak/>
        <w:t>10. How can you use re-grouping to multiply a 2 digit number by a 1 digit number?</w:t>
      </w:r>
    </w:p>
    <w:p w14:paraId="779AF71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11. How can you use regrouping to multiply?</w:t>
      </w:r>
    </w:p>
    <w:p w14:paraId="0F05DA2A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12. How can you represent and solve multistep problems using equations?</w:t>
      </w:r>
    </w:p>
    <w:p w14:paraId="6E8F48B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</w:p>
    <w:p w14:paraId="09E54497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u w:val="single"/>
          <w:lang w:val="en-GB" w:eastAsia="en-GB"/>
        </w:rPr>
        <w:t>Chapter 3</w:t>
      </w:r>
    </w:p>
    <w:p w14:paraId="3B84F9A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1. What strategies can you use to multiply by tens?</w:t>
      </w:r>
    </w:p>
    <w:p w14:paraId="776A0FE5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2. What strategies can you use to estimate products?</w:t>
      </w:r>
    </w:p>
    <w:p w14:paraId="3AF0C60B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lastRenderedPageBreak/>
        <w:t>3. How can you use area models and partial products to multiply 2-digit numbers?</w:t>
      </w:r>
    </w:p>
    <w:p w14:paraId="41EA6598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4. How can you use place value and partial products to multiply 2-digit numbers?</w:t>
      </w:r>
    </w:p>
    <w:p w14:paraId="58484AA4" w14:textId="77777777" w:rsidR="00CE777A" w:rsidRPr="00CE777A" w:rsidRDefault="00CE777A" w:rsidP="00CE777A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5. How can you use regrouping to multiply 2- digit numbers?</w:t>
      </w:r>
    </w:p>
    <w:p w14:paraId="17C1E8F7" w14:textId="77829532" w:rsidR="00CE777A" w:rsidRPr="00DE0209" w:rsidRDefault="00CE777A" w:rsidP="00DE0209">
      <w:pPr>
        <w:spacing w:before="100" w:beforeAutospacing="1" w:after="100" w:afterAutospacing="1"/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</w:pPr>
      <w:r w:rsidRPr="00CE777A">
        <w:rPr>
          <w:rFonts w:ascii="KG Primary Penmanship" w:eastAsia="Times New Roman" w:hAnsi="KG Primary Penmanship" w:cs="Times New Roman"/>
          <w:b/>
          <w:sz w:val="120"/>
          <w:szCs w:val="120"/>
          <w:lang w:val="en-GB" w:eastAsia="en-GB"/>
        </w:rPr>
        <w:t>6. How can you find and record products of two digit numbers?</w:t>
      </w:r>
    </w:p>
    <w:sectPr w:rsidR="00CE777A" w:rsidRPr="00DE0209" w:rsidSect="00DE0209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D85"/>
    <w:multiLevelType w:val="multilevel"/>
    <w:tmpl w:val="501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E5CD9"/>
    <w:multiLevelType w:val="multilevel"/>
    <w:tmpl w:val="588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643EE"/>
    <w:multiLevelType w:val="multilevel"/>
    <w:tmpl w:val="6EC6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765D"/>
    <w:multiLevelType w:val="multilevel"/>
    <w:tmpl w:val="506C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276B6"/>
    <w:multiLevelType w:val="hybridMultilevel"/>
    <w:tmpl w:val="DEE80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5531"/>
    <w:multiLevelType w:val="multilevel"/>
    <w:tmpl w:val="EF5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A6E1E"/>
    <w:multiLevelType w:val="multilevel"/>
    <w:tmpl w:val="73B4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359BB"/>
    <w:multiLevelType w:val="multilevel"/>
    <w:tmpl w:val="6D1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D2772F"/>
    <w:multiLevelType w:val="multilevel"/>
    <w:tmpl w:val="0A7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30737"/>
    <w:multiLevelType w:val="multilevel"/>
    <w:tmpl w:val="017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11EB6"/>
    <w:multiLevelType w:val="multilevel"/>
    <w:tmpl w:val="C2A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3D214D"/>
    <w:multiLevelType w:val="multilevel"/>
    <w:tmpl w:val="A18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C62AE"/>
    <w:multiLevelType w:val="multilevel"/>
    <w:tmpl w:val="EA7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525BF1"/>
    <w:multiLevelType w:val="multilevel"/>
    <w:tmpl w:val="1038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F0255"/>
    <w:multiLevelType w:val="multilevel"/>
    <w:tmpl w:val="690E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2558C"/>
    <w:multiLevelType w:val="multilevel"/>
    <w:tmpl w:val="219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CA"/>
    <w:rsid w:val="0018749E"/>
    <w:rsid w:val="00402C3F"/>
    <w:rsid w:val="006133A0"/>
    <w:rsid w:val="0068722C"/>
    <w:rsid w:val="00CE777A"/>
    <w:rsid w:val="00D8474E"/>
    <w:rsid w:val="00DE0209"/>
    <w:rsid w:val="00E03D56"/>
    <w:rsid w:val="00E74CD3"/>
    <w:rsid w:val="00FA22CA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50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8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E1864"/>
    <w:rPr>
      <w:b/>
      <w:bCs/>
    </w:rPr>
  </w:style>
  <w:style w:type="character" w:styleId="Emphasis">
    <w:name w:val="Emphasis"/>
    <w:basedOn w:val="DefaultParagraphFont"/>
    <w:uiPriority w:val="20"/>
    <w:qFormat/>
    <w:rsid w:val="00E74CD3"/>
    <w:rPr>
      <w:i/>
      <w:iCs/>
    </w:rPr>
  </w:style>
  <w:style w:type="paragraph" w:styleId="ListParagraph">
    <w:name w:val="List Paragraph"/>
    <w:basedOn w:val="Normal"/>
    <w:uiPriority w:val="34"/>
    <w:qFormat/>
    <w:rsid w:val="00687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Alexander</dc:creator>
  <cp:keywords/>
  <dc:description/>
  <cp:lastModifiedBy>qiss</cp:lastModifiedBy>
  <cp:revision>5</cp:revision>
  <cp:lastPrinted>2018-08-10T05:53:00Z</cp:lastPrinted>
  <dcterms:created xsi:type="dcterms:W3CDTF">2018-08-10T05:42:00Z</dcterms:created>
  <dcterms:modified xsi:type="dcterms:W3CDTF">2018-08-10T06:09:00Z</dcterms:modified>
</cp:coreProperties>
</file>